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A4" w:rsidRDefault="002319D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82706"/>
            <wp:effectExtent l="19050" t="0" r="9525" b="0"/>
            <wp:docPr id="1" name="il_fi" descr="http://images.clipartof.com/small/437758-Royalty-Free-RF-Clip-Art-Illustration-Of-A-Stressed-Cartoon-School-Girl-Taking-A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37758-Royalty-Free-RF-Clip-Art-Illustration-Of-A-Stressed-Cartoon-School-Girl-Taking-A-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" cy="78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9D0">
        <w:rPr>
          <w:rFonts w:ascii="Rockwell Extra Bold" w:hAnsi="Rockwell Extra Bold"/>
          <w:sz w:val="72"/>
          <w:szCs w:val="72"/>
        </w:rPr>
        <w:t>Quiz Review</w:t>
      </w:r>
      <w:r>
        <w:t xml:space="preserve"> </w:t>
      </w:r>
    </w:p>
    <w:p w:rsidR="002319D0" w:rsidRDefault="002319D0"/>
    <w:p w:rsidR="002319D0" w:rsidRDefault="002319D0"/>
    <w:p w:rsidR="002319D0" w:rsidRDefault="002319D0">
      <w:r>
        <w:t>What are the four items that can be used to create special effects while watercolor painting that we have learned in class?</w:t>
      </w:r>
    </w:p>
    <w:p w:rsidR="002319D0" w:rsidRDefault="002319D0"/>
    <w:p w:rsidR="002319D0" w:rsidRDefault="002319D0" w:rsidP="002319D0">
      <w:pPr>
        <w:pStyle w:val="ListParagraph"/>
        <w:numPr>
          <w:ilvl w:val="0"/>
          <w:numId w:val="1"/>
        </w:numPr>
      </w:pPr>
      <w:r>
        <w:t>__________________________</w:t>
      </w:r>
    </w:p>
    <w:p w:rsidR="002319D0" w:rsidRDefault="002319D0" w:rsidP="002319D0">
      <w:pPr>
        <w:pStyle w:val="ListParagraph"/>
        <w:numPr>
          <w:ilvl w:val="0"/>
          <w:numId w:val="1"/>
        </w:numPr>
      </w:pPr>
      <w:r>
        <w:t>__________________________</w:t>
      </w:r>
    </w:p>
    <w:p w:rsidR="002319D0" w:rsidRDefault="002319D0" w:rsidP="002319D0">
      <w:pPr>
        <w:pStyle w:val="ListParagraph"/>
        <w:numPr>
          <w:ilvl w:val="0"/>
          <w:numId w:val="1"/>
        </w:numPr>
      </w:pPr>
      <w:r>
        <w:t>__________________________</w:t>
      </w:r>
    </w:p>
    <w:p w:rsidR="002319D0" w:rsidRDefault="002319D0" w:rsidP="002319D0">
      <w:pPr>
        <w:pStyle w:val="ListParagraph"/>
        <w:numPr>
          <w:ilvl w:val="0"/>
          <w:numId w:val="1"/>
        </w:numPr>
      </w:pPr>
      <w:r>
        <w:t>__________________________</w:t>
      </w:r>
    </w:p>
    <w:p w:rsidR="002319D0" w:rsidRDefault="002319D0" w:rsidP="002319D0"/>
    <w:p w:rsidR="002319D0" w:rsidRDefault="002319D0" w:rsidP="002319D0"/>
    <w:p w:rsidR="002319D0" w:rsidRDefault="002319D0" w:rsidP="002319D0">
      <w:r>
        <w:t xml:space="preserve">For the following questions use what you already know about primary and secondary colors to help you remember what the warm and cool colors are. </w:t>
      </w:r>
    </w:p>
    <w:p w:rsidR="002319D0" w:rsidRDefault="002319D0" w:rsidP="002319D0"/>
    <w:p w:rsidR="002319D0" w:rsidRDefault="002319D0" w:rsidP="002319D0">
      <w:r>
        <w:t>Name For me all of the primary colors that are warm colors?</w:t>
      </w:r>
    </w:p>
    <w:p w:rsidR="002319D0" w:rsidRDefault="002319D0" w:rsidP="002319D0"/>
    <w:p w:rsidR="002319D0" w:rsidRDefault="002319D0" w:rsidP="002319D0"/>
    <w:p w:rsidR="002319D0" w:rsidRDefault="002319D0" w:rsidP="002319D0">
      <w:r>
        <w:t xml:space="preserve">Name For me the primary color that is a cool color? </w:t>
      </w:r>
    </w:p>
    <w:p w:rsidR="002319D0" w:rsidRDefault="002319D0" w:rsidP="002319D0"/>
    <w:p w:rsidR="002319D0" w:rsidRDefault="002319D0" w:rsidP="002319D0"/>
    <w:p w:rsidR="002319D0" w:rsidRDefault="002319D0" w:rsidP="002319D0">
      <w:r>
        <w:t xml:space="preserve">Name for me the secondary colors that are cool colors? </w:t>
      </w:r>
    </w:p>
    <w:p w:rsidR="002319D0" w:rsidRDefault="002319D0" w:rsidP="002319D0"/>
    <w:p w:rsidR="002319D0" w:rsidRDefault="002319D0" w:rsidP="002319D0"/>
    <w:p w:rsidR="002319D0" w:rsidRDefault="002319D0" w:rsidP="002319D0">
      <w:r>
        <w:t>Name for me the secondary colors that are warm colors?</w:t>
      </w:r>
    </w:p>
    <w:p w:rsidR="002319D0" w:rsidRDefault="002319D0" w:rsidP="002319D0"/>
    <w:p w:rsidR="002319D0" w:rsidRDefault="002319D0" w:rsidP="002319D0"/>
    <w:p w:rsidR="002319D0" w:rsidRDefault="002319D0" w:rsidP="002319D0">
      <w:r>
        <w:t xml:space="preserve">Describe for me one the physical effects and meanings behind the colors red, yellow, and orange. </w:t>
      </w:r>
    </w:p>
    <w:p w:rsidR="002319D0" w:rsidRDefault="002319D0" w:rsidP="002319D0">
      <w:r>
        <w:t xml:space="preserve">For example what color reminds you of food, what color makes you think of happiness, and which of the three is associated with a sale? </w:t>
      </w:r>
    </w:p>
    <w:p w:rsidR="002319D0" w:rsidRDefault="002319D0" w:rsidP="002319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9D0" w:rsidRDefault="002319D0" w:rsidP="002319D0"/>
    <w:p w:rsidR="0051659B" w:rsidRDefault="002319D0" w:rsidP="002319D0">
      <w:r>
        <w:t xml:space="preserve">Tell me one of the meanings behind your favorite </w:t>
      </w:r>
      <w:r w:rsidR="0051659B">
        <w:t>color</w:t>
      </w:r>
    </w:p>
    <w:p w:rsidR="0051659B" w:rsidRDefault="0051659B" w:rsidP="002319D0">
      <w:r>
        <w:t>For</w:t>
      </w:r>
      <w:r w:rsidR="002319D0">
        <w:t xml:space="preserve"> example</w:t>
      </w:r>
      <w:r>
        <w:t>:</w:t>
      </w:r>
    </w:p>
    <w:p w:rsidR="002319D0" w:rsidRDefault="002319D0" w:rsidP="002319D0">
      <w:r>
        <w:t xml:space="preserve"> </w:t>
      </w:r>
      <w:r w:rsidR="0051659B">
        <w:t>“My favorite color is G</w:t>
      </w:r>
      <w:r>
        <w:t xml:space="preserve">reen it </w:t>
      </w:r>
      <w:r w:rsidR="0051659B">
        <w:t>can mean</w:t>
      </w:r>
      <w:r>
        <w:t xml:space="preserve"> </w:t>
      </w:r>
      <w:r w:rsidR="0051659B">
        <w:t>Growth”</w:t>
      </w:r>
    </w:p>
    <w:p w:rsidR="0051659B" w:rsidRDefault="0051659B" w:rsidP="002319D0">
      <w:r>
        <w:t>__________________________________________________________________________________________________________________________________________________________________________</w:t>
      </w:r>
    </w:p>
    <w:p w:rsidR="0051659B" w:rsidRDefault="0051659B" w:rsidP="002319D0"/>
    <w:sectPr w:rsidR="0051659B" w:rsidSect="00C0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CEE"/>
    <w:multiLevelType w:val="hybridMultilevel"/>
    <w:tmpl w:val="7CB4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9D0"/>
    <w:rsid w:val="00092425"/>
    <w:rsid w:val="002319D0"/>
    <w:rsid w:val="0051659B"/>
    <w:rsid w:val="009001D7"/>
    <w:rsid w:val="00C023A4"/>
    <w:rsid w:val="00D31AD9"/>
    <w:rsid w:val="00F8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acrosby</dc:creator>
  <cp:lastModifiedBy>Amber</cp:lastModifiedBy>
  <cp:revision>2</cp:revision>
  <cp:lastPrinted>2011-01-25T15:28:00Z</cp:lastPrinted>
  <dcterms:created xsi:type="dcterms:W3CDTF">2011-02-24T01:57:00Z</dcterms:created>
  <dcterms:modified xsi:type="dcterms:W3CDTF">2011-02-24T01:57:00Z</dcterms:modified>
</cp:coreProperties>
</file>